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226028" w14:textId="1A40A7B8" w:rsidR="00386A9E" w:rsidRPr="00386A9E" w:rsidRDefault="00386A9E" w:rsidP="006749C2">
      <w:pPr>
        <w:jc w:val="center"/>
        <w:rPr>
          <w:b/>
          <w:bCs/>
        </w:rPr>
      </w:pPr>
      <w:r w:rsidRPr="00386A9E">
        <w:rPr>
          <w:b/>
          <w:bCs/>
        </w:rPr>
        <w:t xml:space="preserve">Ogle County Master Gardeners </w:t>
      </w:r>
      <w:r w:rsidR="00D959A3">
        <w:rPr>
          <w:b/>
          <w:bCs/>
        </w:rPr>
        <w:t xml:space="preserve">November </w:t>
      </w:r>
      <w:r w:rsidR="002764BB">
        <w:rPr>
          <w:b/>
          <w:bCs/>
        </w:rPr>
        <w:t>Minutes</w:t>
      </w:r>
    </w:p>
    <w:p w14:paraId="14944400" w14:textId="39AFCFCC" w:rsidR="00386A9E" w:rsidRDefault="0090107E" w:rsidP="003C22F2">
      <w:pPr>
        <w:jc w:val="center"/>
        <w:rPr>
          <w:b/>
          <w:bCs/>
        </w:rPr>
      </w:pPr>
      <w:r>
        <w:rPr>
          <w:b/>
          <w:bCs/>
        </w:rPr>
        <w:t xml:space="preserve">Thursday, </w:t>
      </w:r>
      <w:r w:rsidR="00D959A3">
        <w:rPr>
          <w:b/>
          <w:bCs/>
        </w:rPr>
        <w:t>November 5</w:t>
      </w:r>
      <w:r w:rsidR="00914AB9">
        <w:rPr>
          <w:b/>
          <w:bCs/>
        </w:rPr>
        <w:t xml:space="preserve">, </w:t>
      </w:r>
      <w:r w:rsidR="00C06BA5">
        <w:rPr>
          <w:b/>
          <w:bCs/>
        </w:rPr>
        <w:t>2026,</w:t>
      </w:r>
      <w:r w:rsidR="0004722C">
        <w:rPr>
          <w:b/>
          <w:bCs/>
        </w:rPr>
        <w:t xml:space="preserve"> 5:00pm</w:t>
      </w:r>
    </w:p>
    <w:p w14:paraId="0C2316D9" w14:textId="6BF2DD0C" w:rsidR="00DB5862" w:rsidRDefault="00D959A3" w:rsidP="006D769F">
      <w:pPr>
        <w:jc w:val="center"/>
        <w:rPr>
          <w:b/>
          <w:bCs/>
        </w:rPr>
      </w:pPr>
      <w:r>
        <w:rPr>
          <w:b/>
          <w:bCs/>
        </w:rPr>
        <w:t>Flagg-Rochelle Library Board Room</w:t>
      </w:r>
    </w:p>
    <w:p w14:paraId="3B0FAD68" w14:textId="3D24FADE" w:rsidR="00835A30" w:rsidRPr="00835A30" w:rsidRDefault="00291D9B" w:rsidP="00835A30">
      <w:pPr>
        <w:rPr>
          <w:i/>
          <w:iCs/>
          <w:color w:val="A02B93" w:themeColor="accent5"/>
          <w:sz w:val="20"/>
          <w:szCs w:val="20"/>
        </w:rPr>
      </w:pPr>
      <w:r>
        <w:rPr>
          <w:i/>
          <w:iCs/>
          <w:color w:val="A02B93" w:themeColor="accent5"/>
          <w:sz w:val="20"/>
          <w:szCs w:val="20"/>
        </w:rPr>
        <w:t>Attendees: Jan, Tracy, Sara, Merilyn, Tricia, Terri, Sarah, Leslie, Teresa, Bethany, and Mary.</w:t>
      </w:r>
    </w:p>
    <w:p w14:paraId="14A12874" w14:textId="18D20288" w:rsidR="00B94387" w:rsidRDefault="00B94387" w:rsidP="00D245CE">
      <w:pPr>
        <w:rPr>
          <w:b/>
          <w:bCs/>
        </w:rPr>
      </w:pPr>
      <w:r>
        <w:rPr>
          <w:b/>
          <w:bCs/>
        </w:rPr>
        <w:t>Introductions</w:t>
      </w:r>
    </w:p>
    <w:p w14:paraId="68C180A8" w14:textId="764644B7" w:rsidR="00B94387" w:rsidRPr="00E11647" w:rsidRDefault="00B94387" w:rsidP="00D245CE">
      <w:pPr>
        <w:rPr>
          <w:color w:val="A02B93" w:themeColor="accent5"/>
        </w:rPr>
      </w:pPr>
      <w:r>
        <w:rPr>
          <w:b/>
          <w:bCs/>
        </w:rPr>
        <w:tab/>
      </w:r>
      <w:r>
        <w:t>New Master Gardener Intern</w:t>
      </w:r>
      <w:r w:rsidR="00E11647">
        <w:rPr>
          <w:color w:val="A02B93" w:themeColor="accent5"/>
        </w:rPr>
        <w:t xml:space="preserve"> Teresa Adams</w:t>
      </w:r>
    </w:p>
    <w:p w14:paraId="379129BB" w14:textId="247AE5BE" w:rsidR="00B94387" w:rsidRPr="00A02B75" w:rsidRDefault="00D959A3" w:rsidP="00D245CE">
      <w:pPr>
        <w:rPr>
          <w:b/>
          <w:bCs/>
        </w:rPr>
      </w:pPr>
      <w:r>
        <w:rPr>
          <w:b/>
          <w:bCs/>
        </w:rPr>
        <w:t>Volunteer Gateway</w:t>
      </w:r>
    </w:p>
    <w:p w14:paraId="38C14D03" w14:textId="7A25C0CE" w:rsidR="00B94387" w:rsidRPr="00E11647" w:rsidRDefault="00D959A3" w:rsidP="00E14C1B">
      <w:pPr>
        <w:ind w:left="720"/>
        <w:rPr>
          <w:color w:val="A02B93" w:themeColor="accent5"/>
        </w:rPr>
      </w:pPr>
      <w:r>
        <w:t>Annual signing of documents</w:t>
      </w:r>
      <w:r w:rsidR="00E11647">
        <w:t xml:space="preserve"> </w:t>
      </w:r>
      <w:r w:rsidR="00E11647">
        <w:rPr>
          <w:color w:val="A02B93" w:themeColor="accent5"/>
        </w:rPr>
        <w:t>November, please complete as soon as possible. If you have any questions, please contact Kelli at 815-544-3710.</w:t>
      </w:r>
    </w:p>
    <w:p w14:paraId="2B8EE4C1" w14:textId="5DABCC2E" w:rsidR="002E31E2" w:rsidRDefault="002E31E2" w:rsidP="00D245CE">
      <w:pPr>
        <w:rPr>
          <w:b/>
          <w:bCs/>
        </w:rPr>
      </w:pPr>
      <w:r>
        <w:rPr>
          <w:b/>
          <w:bCs/>
        </w:rPr>
        <w:t>Presentation</w:t>
      </w:r>
    </w:p>
    <w:p w14:paraId="753AA24E" w14:textId="4183D8ED" w:rsidR="002E31E2" w:rsidRPr="00E11647" w:rsidRDefault="0035580D" w:rsidP="00E14C1B">
      <w:pPr>
        <w:ind w:left="720"/>
        <w:rPr>
          <w:color w:val="A02B93" w:themeColor="accent5"/>
        </w:rPr>
      </w:pPr>
      <w:r>
        <w:t>Herbalist and former Master Gardener Julie will s</w:t>
      </w:r>
      <w:r w:rsidR="002E31E2">
        <w:t xml:space="preserve">peak on </w:t>
      </w:r>
      <w:r>
        <w:t>e</w:t>
      </w:r>
      <w:r w:rsidR="002E31E2">
        <w:t xml:space="preserve">lderberries. </w:t>
      </w:r>
      <w:r>
        <w:t>A 30-minute presentation</w:t>
      </w:r>
      <w:r w:rsidR="002E31E2">
        <w:t>, to be counted as continuing education.</w:t>
      </w:r>
      <w:r w:rsidR="00E11647">
        <w:t xml:space="preserve"> </w:t>
      </w:r>
      <w:r w:rsidR="00E11647">
        <w:rPr>
          <w:color w:val="A02B93" w:themeColor="accent5"/>
        </w:rPr>
        <w:t>Thank you, Mary, for getting us a speaker.</w:t>
      </w:r>
    </w:p>
    <w:p w14:paraId="60271023" w14:textId="3F149B93" w:rsidR="00D245CE" w:rsidRDefault="00FD75F5" w:rsidP="00D245CE">
      <w:pPr>
        <w:rPr>
          <w:b/>
          <w:bCs/>
        </w:rPr>
      </w:pPr>
      <w:r w:rsidRPr="00D576C1">
        <w:rPr>
          <w:b/>
          <w:bCs/>
        </w:rPr>
        <w:t>Speakers Bureaus</w:t>
      </w:r>
    </w:p>
    <w:p w14:paraId="65CF8AED" w14:textId="17ACEAB9" w:rsidR="000C7D43" w:rsidRPr="00E11647" w:rsidRDefault="000B32B7" w:rsidP="00D959A3">
      <w:pPr>
        <w:ind w:left="720"/>
        <w:rPr>
          <w:color w:val="A02B93" w:themeColor="accent5"/>
        </w:rPr>
      </w:pPr>
      <w:r>
        <w:t>11/10, 5:30pm Terrariums, MG Sara and MG Tricia, Flagg-Rochelle Library, Rochelle</w:t>
      </w:r>
      <w:r w:rsidR="00D959A3">
        <w:t xml:space="preserve"> </w:t>
      </w:r>
      <w:r w:rsidR="000C7D43" w:rsidRPr="00D959A3">
        <w:t>If you have any clear dishes you would like to donate to make the terrariums, please bring them to the November meeting.</w:t>
      </w:r>
      <w:r w:rsidR="00E11647">
        <w:t xml:space="preserve"> </w:t>
      </w:r>
      <w:r w:rsidR="00E11647">
        <w:rPr>
          <w:color w:val="A02B93" w:themeColor="accent5"/>
        </w:rPr>
        <w:t>14 signed up</w:t>
      </w:r>
    </w:p>
    <w:p w14:paraId="47761E66" w14:textId="612CA821" w:rsidR="00A972B4" w:rsidRDefault="00A972B4" w:rsidP="00D959A3">
      <w:pPr>
        <w:ind w:left="720"/>
      </w:pPr>
      <w:r>
        <w:t>4/7, Butterfly Gardens, MG Tracy, Oregon Library, Oregon</w:t>
      </w:r>
    </w:p>
    <w:p w14:paraId="31F13146" w14:textId="7EBEFCBC" w:rsidR="00A972B4" w:rsidRDefault="00A972B4" w:rsidP="00D959A3">
      <w:pPr>
        <w:ind w:left="720"/>
      </w:pPr>
      <w:r>
        <w:t>6/2, Evening Gardens, MG Tracy, Oregon Library, Oregon</w:t>
      </w:r>
    </w:p>
    <w:p w14:paraId="1CCDE190" w14:textId="05A3D353" w:rsidR="00A972B4" w:rsidRPr="00D959A3" w:rsidRDefault="00A972B4" w:rsidP="00D959A3">
      <w:pPr>
        <w:ind w:left="720"/>
      </w:pPr>
      <w:r>
        <w:t>8/4, Body Smart Gardening/Fall Cleanup, MG Tracy, Oregon Library, Oregon</w:t>
      </w:r>
    </w:p>
    <w:p w14:paraId="6D5A43E1" w14:textId="14E33D3A" w:rsidR="009E4F84" w:rsidRDefault="00E46CBC" w:rsidP="009E4F84">
      <w:pPr>
        <w:spacing w:line="240" w:lineRule="auto"/>
        <w:rPr>
          <w:b/>
          <w:bCs/>
        </w:rPr>
      </w:pPr>
      <w:r>
        <w:rPr>
          <w:b/>
          <w:bCs/>
        </w:rPr>
        <w:t>Ogle County Farm Stroll – Sunday, October 11 10am to 4pm</w:t>
      </w:r>
      <w:r w:rsidR="009E4F84">
        <w:rPr>
          <w:b/>
          <w:bCs/>
        </w:rPr>
        <w:t xml:space="preserve">    </w:t>
      </w:r>
    </w:p>
    <w:p w14:paraId="6D1DD5F9" w14:textId="53B227E1" w:rsidR="00E46CBC" w:rsidRPr="00E11647" w:rsidRDefault="00E46CBC" w:rsidP="00E14C1B">
      <w:pPr>
        <w:spacing w:line="240" w:lineRule="auto"/>
        <w:ind w:left="720"/>
        <w:rPr>
          <w:b/>
          <w:bCs/>
          <w:color w:val="A02B93" w:themeColor="accent5"/>
        </w:rPr>
      </w:pPr>
      <w:r>
        <w:t>MG</w:t>
      </w:r>
      <w:r w:rsidR="005831B1">
        <w:t xml:space="preserve">s </w:t>
      </w:r>
      <w:r w:rsidR="005831B1" w:rsidRPr="00B94387">
        <w:t>Terri and Phil</w:t>
      </w:r>
      <w:r w:rsidR="005831B1">
        <w:t xml:space="preserve"> set up a table at Hinrichs Farm (1675 S Columbian Rd</w:t>
      </w:r>
      <w:r w:rsidR="00601210">
        <w:t>.)</w:t>
      </w:r>
      <w:r>
        <w:t xml:space="preserve"> </w:t>
      </w:r>
      <w:r w:rsidR="00E11647">
        <w:rPr>
          <w:color w:val="A02B93" w:themeColor="accent5"/>
        </w:rPr>
        <w:t>High activity site. 50+ visitors to the MG table. Wind was an issue for the youth activity.</w:t>
      </w:r>
    </w:p>
    <w:p w14:paraId="62300969" w14:textId="6D6F3248" w:rsidR="007C0046" w:rsidRDefault="007C0046">
      <w:pPr>
        <w:rPr>
          <w:b/>
          <w:bCs/>
        </w:rPr>
      </w:pPr>
      <w:r>
        <w:rPr>
          <w:b/>
          <w:bCs/>
        </w:rPr>
        <w:t>Seed Library</w:t>
      </w:r>
    </w:p>
    <w:p w14:paraId="601EB8DA" w14:textId="38C314D3" w:rsidR="00A972B4" w:rsidRDefault="00A972B4">
      <w:pPr>
        <w:rPr>
          <w:b/>
          <w:bCs/>
        </w:rPr>
      </w:pPr>
      <w:r>
        <w:rPr>
          <w:b/>
          <w:bCs/>
        </w:rPr>
        <w:tab/>
        <w:t>Flagg-Rochelle</w:t>
      </w:r>
    </w:p>
    <w:p w14:paraId="790BF462" w14:textId="22823307" w:rsidR="00843123" w:rsidRPr="00E14C1B" w:rsidRDefault="00B94387" w:rsidP="00E14C1B">
      <w:pPr>
        <w:ind w:left="720"/>
        <w:rPr>
          <w:color w:val="A02B93" w:themeColor="accent5"/>
        </w:rPr>
      </w:pPr>
      <w:r>
        <w:t xml:space="preserve">Kick-off meeting will be at 5:30pm November </w:t>
      </w:r>
      <w:r w:rsidR="002764BB">
        <w:t>17</w:t>
      </w:r>
      <w:r>
        <w:t xml:space="preserve"> downstairs at Flagg-Rochelle Library</w:t>
      </w:r>
      <w:r w:rsidR="00E14C1B">
        <w:t xml:space="preserve"> </w:t>
      </w:r>
      <w:r w:rsidR="00E14C1B">
        <w:rPr>
          <w:color w:val="A02B93" w:themeColor="accent5"/>
        </w:rPr>
        <w:t>Event date will be Saturday, January 30 (National Seed Swap Day)</w:t>
      </w:r>
    </w:p>
    <w:p w14:paraId="4BF299B3" w14:textId="77777777" w:rsidR="009C5CC8" w:rsidRDefault="00A972B4">
      <w:r>
        <w:tab/>
      </w:r>
    </w:p>
    <w:p w14:paraId="411E4158" w14:textId="77777777" w:rsidR="009C5CC8" w:rsidRDefault="009C5CC8"/>
    <w:p w14:paraId="15E68C61" w14:textId="34FF4C48" w:rsidR="00A972B4" w:rsidRDefault="00A972B4" w:rsidP="009C5CC8">
      <w:pPr>
        <w:ind w:firstLine="720"/>
      </w:pPr>
      <w:r>
        <w:rPr>
          <w:b/>
          <w:bCs/>
        </w:rPr>
        <w:lastRenderedPageBreak/>
        <w:t>Oregon</w:t>
      </w:r>
    </w:p>
    <w:p w14:paraId="1E99F142" w14:textId="0330D4B8" w:rsidR="00A972B4" w:rsidRPr="00A972B4" w:rsidRDefault="00A972B4" w:rsidP="00A972B4">
      <w:pPr>
        <w:ind w:left="720"/>
      </w:pPr>
      <w:r>
        <w:t>February 16, 2027</w:t>
      </w:r>
      <w:r w:rsidR="002E31E2">
        <w:t>,</w:t>
      </w:r>
      <w:r>
        <w:t xml:space="preserve"> Seed Library Kick-Off. Tracy will be doing a winter sowing presentation.</w:t>
      </w:r>
    </w:p>
    <w:p w14:paraId="0EB533A6" w14:textId="77EC5B9F" w:rsidR="00067411" w:rsidRPr="00E11647" w:rsidRDefault="00A55F12" w:rsidP="00D959A3">
      <w:pPr>
        <w:ind w:left="720"/>
        <w:rPr>
          <w:color w:val="A02B93" w:themeColor="accent5"/>
        </w:rPr>
      </w:pPr>
      <w:r w:rsidRPr="00D959A3">
        <w:t>We are running low on native seeds. It was suggested and agreed upon to try a media post to try to get some donated</w:t>
      </w:r>
      <w:r w:rsidR="0035580D">
        <w:t>.</w:t>
      </w:r>
      <w:r w:rsidRPr="00D959A3">
        <w:t xml:space="preserve"> </w:t>
      </w:r>
      <w:r w:rsidR="00E11647">
        <w:rPr>
          <w:color w:val="A02B93" w:themeColor="accent5"/>
        </w:rPr>
        <w:t>Media post has drop off sites as Flagg-Rochelle Library and Ogle Extension office.</w:t>
      </w:r>
    </w:p>
    <w:p w14:paraId="54BAF23D" w14:textId="52AB1306" w:rsidR="00864DFB" w:rsidRDefault="00864DFB" w:rsidP="00864DFB">
      <w:pPr>
        <w:rPr>
          <w:rStyle w:val="Hyperlink"/>
          <w:b/>
          <w:bCs/>
          <w:color w:val="auto"/>
          <w:u w:val="none"/>
        </w:rPr>
      </w:pPr>
      <w:r>
        <w:rPr>
          <w:rStyle w:val="Hyperlink"/>
          <w:b/>
          <w:bCs/>
          <w:color w:val="auto"/>
          <w:u w:val="none"/>
        </w:rPr>
        <w:t>Help Desk</w:t>
      </w:r>
    </w:p>
    <w:p w14:paraId="22EC0406" w14:textId="70FBAC16" w:rsidR="00864DFB" w:rsidRPr="00E11647" w:rsidRDefault="00864DFB" w:rsidP="00601210">
      <w:pPr>
        <w:ind w:left="720"/>
        <w:rPr>
          <w:rStyle w:val="Hyperlink"/>
          <w:color w:val="A02B93" w:themeColor="accent5"/>
          <w:u w:val="none"/>
        </w:rPr>
      </w:pPr>
      <w:r w:rsidRPr="00601210">
        <w:rPr>
          <w:rStyle w:val="Hyperlink"/>
          <w:color w:val="auto"/>
          <w:u w:val="none"/>
        </w:rPr>
        <w:t>The help desk questions that come in during our off season will be directed to Terri or Tricia.</w:t>
      </w:r>
      <w:r w:rsidR="00B94387">
        <w:rPr>
          <w:rStyle w:val="Hyperlink"/>
          <w:color w:val="auto"/>
          <w:u w:val="none"/>
        </w:rPr>
        <w:t xml:space="preserve"> Please record any horticulture questions outside of help desk hours.</w:t>
      </w:r>
      <w:r w:rsidR="00E11647">
        <w:rPr>
          <w:rStyle w:val="Hyperlink"/>
          <w:color w:val="auto"/>
          <w:u w:val="none"/>
        </w:rPr>
        <w:t xml:space="preserve"> </w:t>
      </w:r>
      <w:r w:rsidR="00E11647">
        <w:rPr>
          <w:rStyle w:val="Hyperlink"/>
          <w:color w:val="A02B93" w:themeColor="accent5"/>
          <w:u w:val="none"/>
        </w:rPr>
        <w:t>No inquiries over the past month.</w:t>
      </w:r>
    </w:p>
    <w:p w14:paraId="5A74FA80" w14:textId="560079E4" w:rsidR="00864DFB" w:rsidRDefault="00864DFB">
      <w:pPr>
        <w:rPr>
          <w:b/>
          <w:bCs/>
        </w:rPr>
      </w:pPr>
      <w:r>
        <w:rPr>
          <w:b/>
          <w:bCs/>
        </w:rPr>
        <w:t>Ready, Set, Grow</w:t>
      </w:r>
    </w:p>
    <w:p w14:paraId="1D13C075" w14:textId="3ACD901C" w:rsidR="00864DFB" w:rsidRPr="00E11647" w:rsidRDefault="00B94387" w:rsidP="00FF453C">
      <w:pPr>
        <w:ind w:left="720"/>
        <w:rPr>
          <w:color w:val="A02B93" w:themeColor="accent5"/>
        </w:rPr>
      </w:pPr>
      <w:r>
        <w:t xml:space="preserve">8am – 12:30pm March 13, 2027, at Sauk Valley Community College. </w:t>
      </w:r>
      <w:r w:rsidR="00864DFB" w:rsidRPr="00601210">
        <w:t>Terri</w:t>
      </w:r>
      <w:r w:rsidR="00E11647">
        <w:t>, Bethany,</w:t>
      </w:r>
      <w:r w:rsidR="00864DFB" w:rsidRPr="00601210">
        <w:t xml:space="preserve"> and Tracy have volunteered to assist with the 2027 event.</w:t>
      </w:r>
      <w:r w:rsidR="00E11647">
        <w:t xml:space="preserve"> </w:t>
      </w:r>
      <w:r w:rsidR="00E11647">
        <w:rPr>
          <w:color w:val="A02B93" w:themeColor="accent5"/>
        </w:rPr>
        <w:t>Small flowerpots to be used to place door prize tickets in.</w:t>
      </w:r>
      <w:r w:rsidR="00381CB0">
        <w:rPr>
          <w:color w:val="A02B93" w:themeColor="accent5"/>
        </w:rPr>
        <w:t xml:space="preserve"> Purchase </w:t>
      </w:r>
      <w:r w:rsidR="00E14C1B">
        <w:rPr>
          <w:color w:val="A02B93" w:themeColor="accent5"/>
        </w:rPr>
        <w:t>tablecloth</w:t>
      </w:r>
      <w:r w:rsidR="00381CB0">
        <w:rPr>
          <w:color w:val="A02B93" w:themeColor="accent5"/>
        </w:rPr>
        <w:t xml:space="preserve"> for prize table.</w:t>
      </w:r>
      <w:r w:rsidR="00E11647">
        <w:rPr>
          <w:color w:val="A02B93" w:themeColor="accent5"/>
        </w:rPr>
        <w:t xml:space="preserve"> Two door prizes will be needed from Ogle County. Request gift cards as in previous years. </w:t>
      </w:r>
      <w:r w:rsidR="00381CB0">
        <w:rPr>
          <w:color w:val="A02B93" w:themeColor="accent5"/>
        </w:rPr>
        <w:t>Display table will be on body smart gardening.</w:t>
      </w:r>
    </w:p>
    <w:p w14:paraId="2F42D850" w14:textId="2A6AE716" w:rsidR="00537B95" w:rsidRDefault="0077463E">
      <w:pPr>
        <w:rPr>
          <w:b/>
          <w:bCs/>
        </w:rPr>
      </w:pPr>
      <w:r w:rsidRPr="00C301DA">
        <w:rPr>
          <w:b/>
          <w:bCs/>
        </w:rPr>
        <w:t>Field Trips</w:t>
      </w:r>
    </w:p>
    <w:p w14:paraId="13220019" w14:textId="209CD3C4" w:rsidR="00537B95" w:rsidRPr="00381CB0" w:rsidRDefault="00537B95" w:rsidP="00843123">
      <w:pPr>
        <w:ind w:firstLine="720"/>
        <w:rPr>
          <w:color w:val="A02B93" w:themeColor="accent5"/>
        </w:rPr>
      </w:pPr>
      <w:r w:rsidRPr="00275D09">
        <w:t>2027 Field trip suggestion: Richardson Tulip Festival</w:t>
      </w:r>
      <w:r w:rsidR="00381CB0">
        <w:t xml:space="preserve"> </w:t>
      </w:r>
      <w:r w:rsidR="00381CB0">
        <w:rPr>
          <w:color w:val="A02B93" w:themeColor="accent5"/>
        </w:rPr>
        <w:t>Mid-April through Mid-May</w:t>
      </w:r>
    </w:p>
    <w:p w14:paraId="3E9A2DB7" w14:textId="089EFBC4" w:rsidR="00537B95" w:rsidRDefault="002F732B" w:rsidP="00843123">
      <w:pPr>
        <w:ind w:firstLine="720"/>
        <w:rPr>
          <w:rStyle w:val="Hyperlink"/>
          <w:b/>
          <w:bCs/>
        </w:rPr>
      </w:pPr>
      <w:hyperlink r:id="rId6" w:history="1">
        <w:r w:rsidR="00843123" w:rsidRPr="00844A64">
          <w:rPr>
            <w:rStyle w:val="Hyperlink"/>
            <w:b/>
            <w:bCs/>
          </w:rPr>
          <w:t>https://richardsonadventurefarm.com/TulipFestival/TulipFestival</w:t>
        </w:r>
      </w:hyperlink>
    </w:p>
    <w:p w14:paraId="30505A4E" w14:textId="27D859E5" w:rsidR="00DC3F09" w:rsidRPr="00381CB0" w:rsidRDefault="002F5D1F" w:rsidP="002F5D1F">
      <w:pPr>
        <w:ind w:left="720"/>
        <w:rPr>
          <w:color w:val="A02B93" w:themeColor="accent5"/>
        </w:rPr>
      </w:pPr>
      <w:r w:rsidRPr="00D959A3">
        <w:t>2027 Field trip suggestion: Chicago Botanical Gardens.</w:t>
      </w:r>
      <w:r w:rsidR="00DC3F09" w:rsidRPr="00D959A3">
        <w:t xml:space="preserve"> </w:t>
      </w:r>
      <w:hyperlink r:id="rId7" w:history="1">
        <w:r w:rsidR="00DC3F09" w:rsidRPr="00D959A3">
          <w:rPr>
            <w:rStyle w:val="Hyperlink"/>
            <w:color w:val="auto"/>
          </w:rPr>
          <w:t>https://www.chicagobotanic.org/</w:t>
        </w:r>
      </w:hyperlink>
      <w:r w:rsidR="00381CB0">
        <w:rPr>
          <w:rStyle w:val="Hyperlink"/>
          <w:color w:val="auto"/>
        </w:rPr>
        <w:t xml:space="preserve">  </w:t>
      </w:r>
      <w:r w:rsidR="00381CB0">
        <w:rPr>
          <w:rStyle w:val="Hyperlink"/>
          <w:color w:val="A02B93" w:themeColor="accent5"/>
          <w:u w:val="none"/>
        </w:rPr>
        <w:t>Preregister up to 2 months in advance for free admission days. Parking fee still applies. Check website for dates.</w:t>
      </w:r>
    </w:p>
    <w:p w14:paraId="60154920" w14:textId="581B52E0" w:rsidR="002F5D1F" w:rsidRPr="00D959A3" w:rsidRDefault="002F5D1F" w:rsidP="002F5D1F">
      <w:pPr>
        <w:ind w:left="720"/>
      </w:pPr>
      <w:r w:rsidRPr="00D959A3">
        <w:t xml:space="preserve"> I would like to have one of next </w:t>
      </w:r>
      <w:r w:rsidR="002E31E2" w:rsidRPr="00D959A3">
        <w:t>year’s</w:t>
      </w:r>
      <w:r w:rsidRPr="00D959A3">
        <w:t xml:space="preserve"> field trips on the weekend so those working have an opportunity to attend.</w:t>
      </w:r>
    </w:p>
    <w:p w14:paraId="47AA76C3" w14:textId="32DEA1E1" w:rsidR="00FF453C" w:rsidRDefault="00FF453C" w:rsidP="00FF453C">
      <w:pPr>
        <w:rPr>
          <w:b/>
          <w:bCs/>
        </w:rPr>
      </w:pPr>
      <w:r>
        <w:rPr>
          <w:b/>
          <w:bCs/>
        </w:rPr>
        <w:t>Holiday Gathering</w:t>
      </w:r>
    </w:p>
    <w:p w14:paraId="453776CE" w14:textId="6123DA05" w:rsidR="00E14C1B" w:rsidRDefault="00E14C1B" w:rsidP="00060B9A">
      <w:pPr>
        <w:ind w:left="720"/>
        <w:rPr>
          <w:color w:val="A02B93" w:themeColor="accent5"/>
        </w:rPr>
      </w:pPr>
      <w:r>
        <w:rPr>
          <w:color w:val="A02B93" w:themeColor="accent5"/>
        </w:rPr>
        <w:t xml:space="preserve">Thursday, December 3, we will meet at 5:00pm at Anderson Japanese Gardens for Illuminated (wintertime lights experience). Sarah has graciously offered several free passes into the gardens. Made-to-order Woodfire pizza available to order at the admission counter when you arrive. </w:t>
      </w:r>
      <w:r w:rsidR="00060B9A">
        <w:rPr>
          <w:color w:val="A02B93" w:themeColor="accent5"/>
        </w:rPr>
        <w:t xml:space="preserve">Cold beverages offered inside and hot beverages available outside. </w:t>
      </w:r>
      <w:r w:rsidR="005C75DF">
        <w:rPr>
          <w:color w:val="A02B93" w:themeColor="accent5"/>
        </w:rPr>
        <w:t xml:space="preserve">It was highly suggested to visit the All Aglow Holiday Display at Nicholas Conservatory and Gardens afterwards. </w:t>
      </w:r>
      <w:r w:rsidR="00060B9A">
        <w:rPr>
          <w:color w:val="A02B93" w:themeColor="accent5"/>
        </w:rPr>
        <w:t xml:space="preserve">Carpooling available. If you have a restaurant in mind in the event of weather-related closure, please let Jan </w:t>
      </w:r>
      <w:r w:rsidR="00060B9A">
        <w:rPr>
          <w:color w:val="A02B93" w:themeColor="accent5"/>
        </w:rPr>
        <w:lastRenderedPageBreak/>
        <w:t xml:space="preserve">know. </w:t>
      </w:r>
      <w:hyperlink r:id="rId8" w:anchor=":~:text=Caroler%20Schedule%20Subject%20to%20change" w:history="1">
        <w:r w:rsidR="00060B9A" w:rsidRPr="00281434">
          <w:rPr>
            <w:rStyle w:val="Hyperlink"/>
          </w:rPr>
          <w:t>https://andersongardens.org/illuminated/#:~:text=Caroler%20Schedule%20Subject%20to%20change</w:t>
        </w:r>
      </w:hyperlink>
      <w:r w:rsidR="00060B9A" w:rsidRPr="00060B9A">
        <w:rPr>
          <w:color w:val="A02B93" w:themeColor="accent5"/>
        </w:rPr>
        <w:t>.</w:t>
      </w:r>
    </w:p>
    <w:p w14:paraId="7EC76F76" w14:textId="12FDB60F" w:rsidR="005C75DF" w:rsidRDefault="002F732B" w:rsidP="00060B9A">
      <w:pPr>
        <w:ind w:left="720"/>
        <w:rPr>
          <w:color w:val="A02B93" w:themeColor="accent5"/>
        </w:rPr>
      </w:pPr>
      <w:hyperlink r:id="rId9" w:history="1">
        <w:r w:rsidR="005C75DF" w:rsidRPr="00281434">
          <w:rPr>
            <w:rStyle w:val="Hyperlink"/>
          </w:rPr>
          <w:t>https://nicholasconservatory.com/all-aglow</w:t>
        </w:r>
      </w:hyperlink>
    </w:p>
    <w:p w14:paraId="5E1754C7" w14:textId="1444ECD8" w:rsidR="00CA4406" w:rsidRDefault="00CA4406" w:rsidP="00CA4406">
      <w:pPr>
        <w:rPr>
          <w:b/>
          <w:bCs/>
        </w:rPr>
      </w:pPr>
      <w:r w:rsidRPr="00CA4406">
        <w:rPr>
          <w:b/>
          <w:bCs/>
        </w:rPr>
        <w:t>IL Extension Master Gardener State Advisory Committee Member</w:t>
      </w:r>
    </w:p>
    <w:p w14:paraId="0D5DF858" w14:textId="39CB58FC" w:rsidR="00CA4406" w:rsidRPr="00CA4406" w:rsidRDefault="00CA4406" w:rsidP="00CA4406">
      <w:pPr>
        <w:rPr>
          <w:rStyle w:val="Hyperlink"/>
          <w:color w:val="auto"/>
        </w:rPr>
      </w:pPr>
      <w:r>
        <w:tab/>
        <w:t xml:space="preserve">If interested, ask Jan for </w:t>
      </w:r>
      <w:r w:rsidR="002E31E2">
        <w:t>an application</w:t>
      </w:r>
    </w:p>
    <w:p w14:paraId="14EA96BB" w14:textId="226F7E83" w:rsidR="00275D09" w:rsidRDefault="00B14B08">
      <w:pPr>
        <w:rPr>
          <w:b/>
          <w:bCs/>
        </w:rPr>
      </w:pPr>
      <w:bookmarkStart w:id="0" w:name="_Hlk229750584"/>
      <w:r w:rsidRPr="00275D09">
        <w:rPr>
          <w:b/>
          <w:bCs/>
        </w:rPr>
        <w:t>202</w:t>
      </w:r>
      <w:r w:rsidR="00D959A3">
        <w:rPr>
          <w:b/>
          <w:bCs/>
        </w:rPr>
        <w:t>7</w:t>
      </w:r>
      <w:r w:rsidRPr="00275D09">
        <w:rPr>
          <w:b/>
          <w:bCs/>
        </w:rPr>
        <w:t xml:space="preserve"> IL Extension Master Gardener State Conference</w:t>
      </w:r>
    </w:p>
    <w:p w14:paraId="46E19CC2" w14:textId="653684FF" w:rsidR="007B5710" w:rsidRPr="00D959A3" w:rsidRDefault="001256F0" w:rsidP="007B5710">
      <w:pPr>
        <w:ind w:left="720"/>
        <w:rPr>
          <w:i/>
          <w:iCs/>
        </w:rPr>
      </w:pPr>
      <w:r w:rsidRPr="00D959A3">
        <w:t>September 9-10, 2027</w:t>
      </w:r>
      <w:r w:rsidR="00954558">
        <w:t>,</w:t>
      </w:r>
      <w:r w:rsidRPr="00D959A3">
        <w:t xml:space="preserve"> in O’Fallon, IL “</w:t>
      </w:r>
      <w:r w:rsidRPr="00D959A3">
        <w:rPr>
          <w:i/>
          <w:iCs/>
        </w:rPr>
        <w:t>Building Community on the Seeds We Sow”</w:t>
      </w:r>
    </w:p>
    <w:bookmarkEnd w:id="0"/>
    <w:p w14:paraId="3F773D8C" w14:textId="452BF102" w:rsidR="00864DFB" w:rsidRDefault="001256F0">
      <w:pPr>
        <w:rPr>
          <w:rStyle w:val="Hyperlink"/>
          <w:b/>
          <w:bCs/>
          <w:color w:val="auto"/>
          <w:u w:val="none"/>
        </w:rPr>
      </w:pPr>
      <w:r>
        <w:rPr>
          <w:rStyle w:val="Hyperlink"/>
          <w:b/>
          <w:bCs/>
          <w:color w:val="auto"/>
          <w:u w:val="none"/>
        </w:rPr>
        <w:t>January Book Club</w:t>
      </w:r>
    </w:p>
    <w:p w14:paraId="70E69FC3" w14:textId="4209CBCE" w:rsidR="001256F0" w:rsidRDefault="001256F0">
      <w:pPr>
        <w:rPr>
          <w:rStyle w:val="Hyperlink"/>
          <w:color w:val="auto"/>
          <w:u w:val="none"/>
        </w:rPr>
      </w:pPr>
      <w:r w:rsidRPr="005059C3">
        <w:rPr>
          <w:rStyle w:val="Hyperlink"/>
          <w:color w:val="auto"/>
          <w:u w:val="none"/>
        </w:rPr>
        <w:t xml:space="preserve">There will not be a meeting in January. We will do another virtual book club. The book this year is </w:t>
      </w:r>
      <w:r w:rsidRPr="005059C3">
        <w:rPr>
          <w:rStyle w:val="Hyperlink"/>
          <w:b/>
          <w:bCs/>
          <w:color w:val="auto"/>
          <w:u w:val="none"/>
        </w:rPr>
        <w:t xml:space="preserve">A Garden of Marvels </w:t>
      </w:r>
      <w:r w:rsidRPr="005059C3">
        <w:rPr>
          <w:rStyle w:val="Hyperlink"/>
          <w:color w:val="auto"/>
          <w:u w:val="none"/>
        </w:rPr>
        <w:t xml:space="preserve">by Ruth Kassinger. </w:t>
      </w:r>
      <w:r w:rsidR="005059C3">
        <w:rPr>
          <w:rStyle w:val="Hyperlink"/>
          <w:color w:val="auto"/>
          <w:u w:val="none"/>
        </w:rPr>
        <w:t>January 27</w:t>
      </w:r>
      <w:r w:rsidR="005059C3" w:rsidRPr="005059C3">
        <w:rPr>
          <w:rStyle w:val="Hyperlink"/>
          <w:color w:val="auto"/>
          <w:u w:val="none"/>
          <w:vertAlign w:val="superscript"/>
        </w:rPr>
        <w:t>th</w:t>
      </w:r>
      <w:r w:rsidR="005059C3">
        <w:rPr>
          <w:rStyle w:val="Hyperlink"/>
          <w:color w:val="auto"/>
          <w:u w:val="none"/>
        </w:rPr>
        <w:t xml:space="preserve"> at 6: pm. </w:t>
      </w:r>
      <w:r w:rsidR="00343EAA" w:rsidRPr="005059C3">
        <w:rPr>
          <w:rStyle w:val="Hyperlink"/>
          <w:color w:val="auto"/>
          <w:u w:val="none"/>
        </w:rPr>
        <w:t xml:space="preserve">Zoom link to come </w:t>
      </w:r>
      <w:proofErr w:type="gramStart"/>
      <w:r w:rsidR="00343EAA" w:rsidRPr="005059C3">
        <w:rPr>
          <w:rStyle w:val="Hyperlink"/>
          <w:color w:val="auto"/>
          <w:u w:val="none"/>
        </w:rPr>
        <w:t>at a later date</w:t>
      </w:r>
      <w:proofErr w:type="gramEnd"/>
      <w:r w:rsidR="00343EAA" w:rsidRPr="005059C3">
        <w:rPr>
          <w:rStyle w:val="Hyperlink"/>
          <w:color w:val="auto"/>
          <w:u w:val="none"/>
        </w:rPr>
        <w:t>.</w:t>
      </w:r>
      <w:r w:rsidR="006B18C2" w:rsidRPr="005059C3">
        <w:rPr>
          <w:rStyle w:val="Hyperlink"/>
          <w:color w:val="auto"/>
          <w:u w:val="none"/>
        </w:rPr>
        <w:t xml:space="preserve"> </w:t>
      </w:r>
    </w:p>
    <w:p w14:paraId="0EB0C3D4" w14:textId="77777777" w:rsidR="00060B9A" w:rsidRPr="005059C3" w:rsidRDefault="00060B9A">
      <w:pPr>
        <w:rPr>
          <w:rStyle w:val="Hyperlink"/>
          <w:color w:val="auto"/>
          <w:u w:val="none"/>
        </w:rPr>
      </w:pPr>
    </w:p>
    <w:p w14:paraId="2FBCBA75" w14:textId="51F40778" w:rsidR="00275D09" w:rsidRPr="00275D09" w:rsidRDefault="00060B9A" w:rsidP="006012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Style w:val="Hyperlink"/>
          <w:color w:val="auto"/>
          <w:u w:val="none"/>
        </w:rPr>
      </w:pPr>
      <w:r>
        <w:rPr>
          <w:rStyle w:val="Hyperlink"/>
          <w:b/>
          <w:bCs/>
          <w:color w:val="auto"/>
          <w:u w:val="none"/>
        </w:rPr>
        <w:t xml:space="preserve">Our next meeting will be February 4, </w:t>
      </w:r>
      <w:proofErr w:type="gramStart"/>
      <w:r>
        <w:rPr>
          <w:rStyle w:val="Hyperlink"/>
          <w:b/>
          <w:bCs/>
          <w:color w:val="auto"/>
          <w:u w:val="none"/>
        </w:rPr>
        <w:t>2027</w:t>
      </w:r>
      <w:proofErr w:type="gramEnd"/>
      <w:r>
        <w:rPr>
          <w:rStyle w:val="Hyperlink"/>
          <w:b/>
          <w:bCs/>
          <w:color w:val="auto"/>
          <w:u w:val="none"/>
        </w:rPr>
        <w:t xml:space="preserve"> at 10:00 am at The Village Bakery in Oregon.</w:t>
      </w:r>
    </w:p>
    <w:p w14:paraId="1664A01F" w14:textId="77777777" w:rsidR="00275D09" w:rsidRDefault="00275D09">
      <w:pPr>
        <w:rPr>
          <w:i/>
          <w:iCs/>
          <w:sz w:val="20"/>
          <w:szCs w:val="20"/>
        </w:rPr>
      </w:pPr>
    </w:p>
    <w:p w14:paraId="61015AB0" w14:textId="597C736A" w:rsidR="003A337F" w:rsidRPr="00D71F2A" w:rsidRDefault="000D00FD">
      <w:pPr>
        <w:rPr>
          <w:i/>
          <w:iCs/>
          <w:sz w:val="20"/>
          <w:szCs w:val="20"/>
        </w:rPr>
      </w:pPr>
      <w:r w:rsidRPr="00D71F2A">
        <w:rPr>
          <w:i/>
          <w:iCs/>
          <w:sz w:val="20"/>
          <w:szCs w:val="20"/>
        </w:rPr>
        <w:t xml:space="preserve">“Volunteering is the ultimate exercise </w:t>
      </w:r>
      <w:r w:rsidR="00D71F2A" w:rsidRPr="00D71F2A">
        <w:rPr>
          <w:i/>
          <w:iCs/>
          <w:sz w:val="20"/>
          <w:szCs w:val="20"/>
        </w:rPr>
        <w:t>in democracy. You vote in elections once a year, but when you volunteer, you vote every day about the kind of community you want to live in.” -Unknown</w:t>
      </w:r>
    </w:p>
    <w:p w14:paraId="12CD7EBD" w14:textId="1874EB74" w:rsidR="003A337F" w:rsidRDefault="006749C2">
      <w:pPr>
        <w:rPr>
          <w:i/>
          <w:iCs/>
          <w:color w:val="00B050"/>
        </w:rPr>
      </w:pPr>
      <w:r w:rsidRPr="006749C2">
        <w:rPr>
          <w:i/>
          <w:iCs/>
          <w:color w:val="00B050"/>
        </w:rPr>
        <w:t>Ideas for 2027 programming: Tricia</w:t>
      </w:r>
      <w:r w:rsidR="00060B9A">
        <w:rPr>
          <w:i/>
          <w:iCs/>
          <w:color w:val="00B050"/>
        </w:rPr>
        <w:t xml:space="preserve"> and Mary</w:t>
      </w:r>
      <w:r w:rsidRPr="006749C2">
        <w:rPr>
          <w:i/>
          <w:iCs/>
          <w:color w:val="00B050"/>
        </w:rPr>
        <w:t xml:space="preserve"> would like perennials </w:t>
      </w:r>
      <w:r w:rsidR="00060B9A" w:rsidRPr="006749C2">
        <w:rPr>
          <w:i/>
          <w:iCs/>
          <w:color w:val="00B050"/>
        </w:rPr>
        <w:t>series</w:t>
      </w:r>
      <w:r w:rsidR="00060B9A">
        <w:rPr>
          <w:i/>
          <w:iCs/>
          <w:color w:val="00B050"/>
        </w:rPr>
        <w:t xml:space="preserve"> and will survey people at the Seed Swap.</w:t>
      </w:r>
      <w:r w:rsidRPr="006749C2">
        <w:rPr>
          <w:i/>
          <w:iCs/>
          <w:color w:val="00B050"/>
        </w:rPr>
        <w:t xml:space="preserve"> Polo Farmers Market requested pollinator table.</w:t>
      </w:r>
      <w:r w:rsidR="00914AB9" w:rsidRPr="006749C2">
        <w:rPr>
          <w:i/>
          <w:iCs/>
          <w:color w:val="00B050"/>
        </w:rPr>
        <w:t xml:space="preserve"> </w:t>
      </w:r>
      <w:r w:rsidR="00501730">
        <w:rPr>
          <w:i/>
          <w:iCs/>
          <w:color w:val="00B050"/>
        </w:rPr>
        <w:t>Mary suggested Herb of the Month classes and is interested in helping with Therapeutic Horticulture</w:t>
      </w:r>
      <w:r w:rsidR="005059C3">
        <w:rPr>
          <w:i/>
          <w:iCs/>
          <w:color w:val="00B050"/>
        </w:rPr>
        <w:t xml:space="preserve"> (Liberty Village and/or Oregon Rehabilitation)</w:t>
      </w:r>
      <w:r w:rsidR="00501730">
        <w:rPr>
          <w:i/>
          <w:iCs/>
          <w:color w:val="00B050"/>
        </w:rPr>
        <w:t>.</w:t>
      </w:r>
      <w:r w:rsidR="00D959A3">
        <w:rPr>
          <w:i/>
          <w:iCs/>
          <w:color w:val="00B050"/>
        </w:rPr>
        <w:t xml:space="preserve"> Country Road Greenhouse invited MG to set up at spring event.</w:t>
      </w:r>
      <w:r w:rsidR="005059C3">
        <w:rPr>
          <w:i/>
          <w:iCs/>
          <w:color w:val="00B050"/>
        </w:rPr>
        <w:t xml:space="preserve"> Garden Event at UMC -&gt; can we move to Flagg-Rochelle Library.</w:t>
      </w:r>
      <w:r w:rsidR="00CA4406">
        <w:rPr>
          <w:i/>
          <w:iCs/>
          <w:color w:val="00B050"/>
        </w:rPr>
        <w:t xml:space="preserve"> Focus House native garden? Local host for seed saving cohort.</w:t>
      </w:r>
      <w:r w:rsidR="00DC11C8">
        <w:rPr>
          <w:i/>
          <w:iCs/>
          <w:color w:val="00B050"/>
        </w:rPr>
        <w:t xml:space="preserve"> New SPIN club using Jr Master Gardener curriculum. </w:t>
      </w:r>
    </w:p>
    <w:sectPr w:rsidR="003A33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0F77F1"/>
    <w:multiLevelType w:val="hybridMultilevel"/>
    <w:tmpl w:val="3C62D8C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62452C"/>
    <w:multiLevelType w:val="hybridMultilevel"/>
    <w:tmpl w:val="DDDCF46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DD4526"/>
    <w:multiLevelType w:val="hybridMultilevel"/>
    <w:tmpl w:val="EED6189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620A81"/>
    <w:multiLevelType w:val="multilevel"/>
    <w:tmpl w:val="663CA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E12E6E"/>
    <w:multiLevelType w:val="hybridMultilevel"/>
    <w:tmpl w:val="B7141D64"/>
    <w:lvl w:ilvl="0" w:tplc="04090003">
      <w:start w:val="1"/>
      <w:numFmt w:val="bullet"/>
      <w:lvlText w:val="o"/>
      <w:lvlJc w:val="left"/>
      <w:pPr>
        <w:ind w:left="5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5" w15:restartNumberingAfterBreak="0">
    <w:nsid w:val="3CEA0F0F"/>
    <w:multiLevelType w:val="hybridMultilevel"/>
    <w:tmpl w:val="DFE85F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3F07CA"/>
    <w:multiLevelType w:val="hybridMultilevel"/>
    <w:tmpl w:val="7E62EAF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0181344">
    <w:abstractNumId w:val="3"/>
  </w:num>
  <w:num w:numId="2" w16cid:durableId="1459176982">
    <w:abstractNumId w:val="0"/>
  </w:num>
  <w:num w:numId="3" w16cid:durableId="1363897200">
    <w:abstractNumId w:val="6"/>
  </w:num>
  <w:num w:numId="4" w16cid:durableId="1020468769">
    <w:abstractNumId w:val="1"/>
  </w:num>
  <w:num w:numId="5" w16cid:durableId="603152378">
    <w:abstractNumId w:val="4"/>
  </w:num>
  <w:num w:numId="6" w16cid:durableId="1279601543">
    <w:abstractNumId w:val="2"/>
  </w:num>
  <w:num w:numId="7" w16cid:durableId="124827464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A9E"/>
    <w:rsid w:val="00003328"/>
    <w:rsid w:val="00010DE1"/>
    <w:rsid w:val="000159C4"/>
    <w:rsid w:val="0002593D"/>
    <w:rsid w:val="00027C03"/>
    <w:rsid w:val="0003140F"/>
    <w:rsid w:val="0004722C"/>
    <w:rsid w:val="00052E78"/>
    <w:rsid w:val="00060B9A"/>
    <w:rsid w:val="00067411"/>
    <w:rsid w:val="00071A04"/>
    <w:rsid w:val="00081616"/>
    <w:rsid w:val="000B32B7"/>
    <w:rsid w:val="000C5FC0"/>
    <w:rsid w:val="000C7D24"/>
    <w:rsid w:val="000C7D43"/>
    <w:rsid w:val="000D00FD"/>
    <w:rsid w:val="000F1006"/>
    <w:rsid w:val="000F3CE7"/>
    <w:rsid w:val="001054F8"/>
    <w:rsid w:val="00111C8F"/>
    <w:rsid w:val="001256F0"/>
    <w:rsid w:val="00133C4E"/>
    <w:rsid w:val="00141C7F"/>
    <w:rsid w:val="00152037"/>
    <w:rsid w:val="00154714"/>
    <w:rsid w:val="00166CC7"/>
    <w:rsid w:val="00167B35"/>
    <w:rsid w:val="001720A5"/>
    <w:rsid w:val="00187C13"/>
    <w:rsid w:val="00192761"/>
    <w:rsid w:val="001936D8"/>
    <w:rsid w:val="001A5BD7"/>
    <w:rsid w:val="001B0031"/>
    <w:rsid w:val="001C38D2"/>
    <w:rsid w:val="001D7394"/>
    <w:rsid w:val="001E18EB"/>
    <w:rsid w:val="001E6F24"/>
    <w:rsid w:val="001F61DC"/>
    <w:rsid w:val="00207992"/>
    <w:rsid w:val="00207A4C"/>
    <w:rsid w:val="00222462"/>
    <w:rsid w:val="00222B00"/>
    <w:rsid w:val="002263F4"/>
    <w:rsid w:val="002346BA"/>
    <w:rsid w:val="00237177"/>
    <w:rsid w:val="00243A6A"/>
    <w:rsid w:val="00250006"/>
    <w:rsid w:val="00260850"/>
    <w:rsid w:val="00271996"/>
    <w:rsid w:val="00272AE4"/>
    <w:rsid w:val="00275D09"/>
    <w:rsid w:val="002764BB"/>
    <w:rsid w:val="00291D9B"/>
    <w:rsid w:val="002B4F86"/>
    <w:rsid w:val="002B5088"/>
    <w:rsid w:val="002B5CE4"/>
    <w:rsid w:val="002E2450"/>
    <w:rsid w:val="002E3035"/>
    <w:rsid w:val="002E31E2"/>
    <w:rsid w:val="002F5D1F"/>
    <w:rsid w:val="002F732B"/>
    <w:rsid w:val="0030676C"/>
    <w:rsid w:val="003070EA"/>
    <w:rsid w:val="00314AE2"/>
    <w:rsid w:val="00316AC6"/>
    <w:rsid w:val="0032072E"/>
    <w:rsid w:val="00324BFF"/>
    <w:rsid w:val="00325C7F"/>
    <w:rsid w:val="00333420"/>
    <w:rsid w:val="00341B65"/>
    <w:rsid w:val="00343EAA"/>
    <w:rsid w:val="00351F7A"/>
    <w:rsid w:val="0035580D"/>
    <w:rsid w:val="00366F1F"/>
    <w:rsid w:val="003702DB"/>
    <w:rsid w:val="00381CB0"/>
    <w:rsid w:val="003830FC"/>
    <w:rsid w:val="00386A9E"/>
    <w:rsid w:val="003917FF"/>
    <w:rsid w:val="003A337F"/>
    <w:rsid w:val="003A5EBC"/>
    <w:rsid w:val="003B2CE3"/>
    <w:rsid w:val="003B6CDB"/>
    <w:rsid w:val="003C22F2"/>
    <w:rsid w:val="003C3385"/>
    <w:rsid w:val="003C7B6A"/>
    <w:rsid w:val="003D4118"/>
    <w:rsid w:val="003E1D77"/>
    <w:rsid w:val="003F4B19"/>
    <w:rsid w:val="00427B2B"/>
    <w:rsid w:val="00441C38"/>
    <w:rsid w:val="00445932"/>
    <w:rsid w:val="00447728"/>
    <w:rsid w:val="00447BFA"/>
    <w:rsid w:val="004558C2"/>
    <w:rsid w:val="00461336"/>
    <w:rsid w:val="0046721E"/>
    <w:rsid w:val="00474521"/>
    <w:rsid w:val="004850B3"/>
    <w:rsid w:val="004C43BA"/>
    <w:rsid w:val="004F7407"/>
    <w:rsid w:val="00501730"/>
    <w:rsid w:val="00505414"/>
    <w:rsid w:val="00505461"/>
    <w:rsid w:val="005059C3"/>
    <w:rsid w:val="00521B52"/>
    <w:rsid w:val="00521D12"/>
    <w:rsid w:val="00527D8F"/>
    <w:rsid w:val="00537B95"/>
    <w:rsid w:val="00547390"/>
    <w:rsid w:val="00565032"/>
    <w:rsid w:val="00567451"/>
    <w:rsid w:val="005831B1"/>
    <w:rsid w:val="00587FC8"/>
    <w:rsid w:val="005A3EE4"/>
    <w:rsid w:val="005A54EB"/>
    <w:rsid w:val="005B2AA9"/>
    <w:rsid w:val="005B49C7"/>
    <w:rsid w:val="005C3B92"/>
    <w:rsid w:val="005C75DF"/>
    <w:rsid w:val="005D2409"/>
    <w:rsid w:val="005D32EF"/>
    <w:rsid w:val="005D5E91"/>
    <w:rsid w:val="005E1882"/>
    <w:rsid w:val="005E54F6"/>
    <w:rsid w:val="005E6395"/>
    <w:rsid w:val="005F06B0"/>
    <w:rsid w:val="005F6AF0"/>
    <w:rsid w:val="00601210"/>
    <w:rsid w:val="00605EDC"/>
    <w:rsid w:val="0061365E"/>
    <w:rsid w:val="00632624"/>
    <w:rsid w:val="00634E0A"/>
    <w:rsid w:val="00641C7C"/>
    <w:rsid w:val="00645281"/>
    <w:rsid w:val="0064564D"/>
    <w:rsid w:val="00666FC9"/>
    <w:rsid w:val="0066701F"/>
    <w:rsid w:val="006746DA"/>
    <w:rsid w:val="006749C2"/>
    <w:rsid w:val="00684364"/>
    <w:rsid w:val="00696828"/>
    <w:rsid w:val="006A7DED"/>
    <w:rsid w:val="006B18C2"/>
    <w:rsid w:val="006D3742"/>
    <w:rsid w:val="006D769F"/>
    <w:rsid w:val="006E2789"/>
    <w:rsid w:val="006F420A"/>
    <w:rsid w:val="00704ED1"/>
    <w:rsid w:val="007071E8"/>
    <w:rsid w:val="00712766"/>
    <w:rsid w:val="00723E53"/>
    <w:rsid w:val="00724B85"/>
    <w:rsid w:val="0072505B"/>
    <w:rsid w:val="00731D92"/>
    <w:rsid w:val="007354A7"/>
    <w:rsid w:val="0074019F"/>
    <w:rsid w:val="0075027C"/>
    <w:rsid w:val="00751C47"/>
    <w:rsid w:val="00773B3A"/>
    <w:rsid w:val="0077463E"/>
    <w:rsid w:val="00790673"/>
    <w:rsid w:val="007911EB"/>
    <w:rsid w:val="007920F1"/>
    <w:rsid w:val="00795E7B"/>
    <w:rsid w:val="007A556E"/>
    <w:rsid w:val="007B0564"/>
    <w:rsid w:val="007B5710"/>
    <w:rsid w:val="007B67BE"/>
    <w:rsid w:val="007C0046"/>
    <w:rsid w:val="007C7D77"/>
    <w:rsid w:val="007D03AC"/>
    <w:rsid w:val="007E3122"/>
    <w:rsid w:val="007E6401"/>
    <w:rsid w:val="007F79FC"/>
    <w:rsid w:val="008056C6"/>
    <w:rsid w:val="00816DD2"/>
    <w:rsid w:val="008229BF"/>
    <w:rsid w:val="00832402"/>
    <w:rsid w:val="00835A30"/>
    <w:rsid w:val="00843123"/>
    <w:rsid w:val="00843D22"/>
    <w:rsid w:val="008610DE"/>
    <w:rsid w:val="00864DFB"/>
    <w:rsid w:val="008772C2"/>
    <w:rsid w:val="00877565"/>
    <w:rsid w:val="00877C39"/>
    <w:rsid w:val="008A5779"/>
    <w:rsid w:val="008A6B41"/>
    <w:rsid w:val="008F13A5"/>
    <w:rsid w:val="008F5551"/>
    <w:rsid w:val="0090107E"/>
    <w:rsid w:val="00904AA9"/>
    <w:rsid w:val="00914AB9"/>
    <w:rsid w:val="00922787"/>
    <w:rsid w:val="009303E3"/>
    <w:rsid w:val="009321C4"/>
    <w:rsid w:val="00936650"/>
    <w:rsid w:val="00954558"/>
    <w:rsid w:val="00960A4A"/>
    <w:rsid w:val="009613DE"/>
    <w:rsid w:val="00970F40"/>
    <w:rsid w:val="009819F6"/>
    <w:rsid w:val="009837B0"/>
    <w:rsid w:val="00986E87"/>
    <w:rsid w:val="00997594"/>
    <w:rsid w:val="009A29D8"/>
    <w:rsid w:val="009A2D24"/>
    <w:rsid w:val="009A5630"/>
    <w:rsid w:val="009B2050"/>
    <w:rsid w:val="009B2CCE"/>
    <w:rsid w:val="009C5CC8"/>
    <w:rsid w:val="009C6858"/>
    <w:rsid w:val="009C7313"/>
    <w:rsid w:val="009D1C72"/>
    <w:rsid w:val="009E4F84"/>
    <w:rsid w:val="009F2DF1"/>
    <w:rsid w:val="009F46F7"/>
    <w:rsid w:val="009F535A"/>
    <w:rsid w:val="009F5594"/>
    <w:rsid w:val="009F7B44"/>
    <w:rsid w:val="00A02B75"/>
    <w:rsid w:val="00A06CD6"/>
    <w:rsid w:val="00A10151"/>
    <w:rsid w:val="00A1735B"/>
    <w:rsid w:val="00A2203C"/>
    <w:rsid w:val="00A26702"/>
    <w:rsid w:val="00A271B1"/>
    <w:rsid w:val="00A447AA"/>
    <w:rsid w:val="00A55F12"/>
    <w:rsid w:val="00A56119"/>
    <w:rsid w:val="00A66E03"/>
    <w:rsid w:val="00A7676B"/>
    <w:rsid w:val="00A84118"/>
    <w:rsid w:val="00A972B4"/>
    <w:rsid w:val="00AB235A"/>
    <w:rsid w:val="00AC0FBD"/>
    <w:rsid w:val="00AD6A4F"/>
    <w:rsid w:val="00AF4831"/>
    <w:rsid w:val="00AF7B42"/>
    <w:rsid w:val="00B14B08"/>
    <w:rsid w:val="00B23743"/>
    <w:rsid w:val="00B32E8F"/>
    <w:rsid w:val="00B3601B"/>
    <w:rsid w:val="00B42A2F"/>
    <w:rsid w:val="00B436EA"/>
    <w:rsid w:val="00B9292A"/>
    <w:rsid w:val="00B94387"/>
    <w:rsid w:val="00B964F4"/>
    <w:rsid w:val="00B96675"/>
    <w:rsid w:val="00BA6B75"/>
    <w:rsid w:val="00BB361D"/>
    <w:rsid w:val="00BC16B5"/>
    <w:rsid w:val="00BD4A2F"/>
    <w:rsid w:val="00BE14A0"/>
    <w:rsid w:val="00BE60C9"/>
    <w:rsid w:val="00BF4189"/>
    <w:rsid w:val="00C06BA5"/>
    <w:rsid w:val="00C274F8"/>
    <w:rsid w:val="00C301DA"/>
    <w:rsid w:val="00C324B6"/>
    <w:rsid w:val="00C43E82"/>
    <w:rsid w:val="00C46FA0"/>
    <w:rsid w:val="00C634D9"/>
    <w:rsid w:val="00C85B4E"/>
    <w:rsid w:val="00C965AC"/>
    <w:rsid w:val="00CA4406"/>
    <w:rsid w:val="00CC6B78"/>
    <w:rsid w:val="00CD0366"/>
    <w:rsid w:val="00CD1333"/>
    <w:rsid w:val="00CE1965"/>
    <w:rsid w:val="00CF5ADC"/>
    <w:rsid w:val="00D0625B"/>
    <w:rsid w:val="00D11D2F"/>
    <w:rsid w:val="00D12CEF"/>
    <w:rsid w:val="00D145AC"/>
    <w:rsid w:val="00D238BD"/>
    <w:rsid w:val="00D245CE"/>
    <w:rsid w:val="00D522F2"/>
    <w:rsid w:val="00D5425E"/>
    <w:rsid w:val="00D54C6C"/>
    <w:rsid w:val="00D570B4"/>
    <w:rsid w:val="00D576C1"/>
    <w:rsid w:val="00D71F2A"/>
    <w:rsid w:val="00D757FA"/>
    <w:rsid w:val="00D93D1E"/>
    <w:rsid w:val="00D94942"/>
    <w:rsid w:val="00D959A3"/>
    <w:rsid w:val="00DB1D44"/>
    <w:rsid w:val="00DB412B"/>
    <w:rsid w:val="00DB5862"/>
    <w:rsid w:val="00DC11C8"/>
    <w:rsid w:val="00DC3F09"/>
    <w:rsid w:val="00DD68E9"/>
    <w:rsid w:val="00DE594F"/>
    <w:rsid w:val="00DF1975"/>
    <w:rsid w:val="00DF43DF"/>
    <w:rsid w:val="00DF7B76"/>
    <w:rsid w:val="00E11647"/>
    <w:rsid w:val="00E14C1B"/>
    <w:rsid w:val="00E15593"/>
    <w:rsid w:val="00E20F34"/>
    <w:rsid w:val="00E22757"/>
    <w:rsid w:val="00E46CBC"/>
    <w:rsid w:val="00E85B82"/>
    <w:rsid w:val="00E936F1"/>
    <w:rsid w:val="00E93AD9"/>
    <w:rsid w:val="00EC10DD"/>
    <w:rsid w:val="00EC138D"/>
    <w:rsid w:val="00EC3093"/>
    <w:rsid w:val="00EC7F16"/>
    <w:rsid w:val="00EE173F"/>
    <w:rsid w:val="00EF05B4"/>
    <w:rsid w:val="00EF53E7"/>
    <w:rsid w:val="00F025F6"/>
    <w:rsid w:val="00F129CC"/>
    <w:rsid w:val="00F13F99"/>
    <w:rsid w:val="00F1509B"/>
    <w:rsid w:val="00F4460C"/>
    <w:rsid w:val="00F55DE0"/>
    <w:rsid w:val="00F872D0"/>
    <w:rsid w:val="00F87C4E"/>
    <w:rsid w:val="00F97EA3"/>
    <w:rsid w:val="00FA299D"/>
    <w:rsid w:val="00FA4F3E"/>
    <w:rsid w:val="00FB7AF8"/>
    <w:rsid w:val="00FC2EA8"/>
    <w:rsid w:val="00FC6146"/>
    <w:rsid w:val="00FD7165"/>
    <w:rsid w:val="00FD75F5"/>
    <w:rsid w:val="00FE626D"/>
    <w:rsid w:val="00FF4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589D84"/>
  <w15:docId w15:val="{4E52B8FD-3D2A-46E0-A6F3-806CB633B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86A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6A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6A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6A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6A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6A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6A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6A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6A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6A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6A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6A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6A9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6A9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6A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6A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6A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6A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6A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6A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6A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6A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6A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6A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6A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6A9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6A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6A9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6A9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A337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A337F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441C38"/>
    <w:pPr>
      <w:spacing w:after="0" w:line="240" w:lineRule="auto"/>
    </w:pPr>
    <w:rPr>
      <w:sz w:val="22"/>
      <w:szCs w:val="22"/>
    </w:rPr>
  </w:style>
  <w:style w:type="character" w:styleId="FollowedHyperlink">
    <w:name w:val="FollowedHyperlink"/>
    <w:basedOn w:val="DefaultParagraphFont"/>
    <w:uiPriority w:val="99"/>
    <w:semiHidden/>
    <w:unhideWhenUsed/>
    <w:rsid w:val="008F13A5"/>
    <w:rPr>
      <w:color w:val="96607D" w:themeColor="followedHyperlink"/>
      <w:u w:val="single"/>
    </w:rPr>
  </w:style>
  <w:style w:type="table" w:styleId="TableGrid">
    <w:name w:val="Table Grid"/>
    <w:basedOn w:val="TableNormal"/>
    <w:uiPriority w:val="39"/>
    <w:rsid w:val="00632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normal">
    <w:name w:val="x_msonormal"/>
    <w:basedOn w:val="Normal"/>
    <w:rsid w:val="003E1D77"/>
    <w:pPr>
      <w:spacing w:after="0" w:line="240" w:lineRule="auto"/>
    </w:pPr>
    <w:rPr>
      <w:rFonts w:ascii="Calibri" w:hAnsi="Calibri" w:cs="Calibri"/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153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9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9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1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5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ndersongardens.org/illuminated/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chicagobotanic.org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richardsonadventurefarm.com/TulipFestival/TulipFestival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nicholasconservatory.com/all-aglo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CFB56E-B13C-4501-9093-A5FE1F4703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763</Words>
  <Characters>4352</Characters>
  <Application>Microsoft Office Word</Application>
  <DocSecurity>4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Saglier, Jan</dc:creator>
  <cp:keywords/>
  <dc:description/>
  <cp:lastModifiedBy>Schwarz, Teresa</cp:lastModifiedBy>
  <cp:revision>2</cp:revision>
  <cp:lastPrinted>2026-11-06T18:15:00Z</cp:lastPrinted>
  <dcterms:created xsi:type="dcterms:W3CDTF">2026-11-06T19:32:00Z</dcterms:created>
  <dcterms:modified xsi:type="dcterms:W3CDTF">2026-11-06T19:32:00Z</dcterms:modified>
</cp:coreProperties>
</file>